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09" w:rsidRPr="00821748" w:rsidRDefault="00A67209" w:rsidP="00A67209">
      <w:pPr>
        <w:jc w:val="center"/>
        <w:rPr>
          <w:b/>
          <w:sz w:val="22"/>
          <w:szCs w:val="22"/>
        </w:rPr>
      </w:pPr>
      <w:r w:rsidRPr="00821748">
        <w:rPr>
          <w:b/>
          <w:sz w:val="22"/>
          <w:szCs w:val="22"/>
        </w:rPr>
        <w:t>СВЕДЕНИЯ</w:t>
      </w:r>
    </w:p>
    <w:p w:rsidR="00A67209" w:rsidRPr="00821748" w:rsidRDefault="00A67209" w:rsidP="00A67209">
      <w:pPr>
        <w:jc w:val="center"/>
        <w:rPr>
          <w:b/>
          <w:sz w:val="22"/>
          <w:szCs w:val="22"/>
        </w:rPr>
      </w:pPr>
      <w:r w:rsidRPr="00821748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4265DB" w:rsidRPr="00821748" w:rsidRDefault="004265DB" w:rsidP="004265D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21748">
        <w:rPr>
          <w:b/>
          <w:bCs/>
          <w:sz w:val="22"/>
          <w:szCs w:val="22"/>
        </w:rPr>
        <w:t>ГРАЖДАН, ПРЕТЕНДУЮЩИХ</w:t>
      </w:r>
      <w:r w:rsidRPr="00821748">
        <w:rPr>
          <w:b/>
          <w:bCs/>
          <w:sz w:val="22"/>
          <w:szCs w:val="22"/>
        </w:rPr>
        <w:tab/>
      </w:r>
    </w:p>
    <w:p w:rsidR="004265DB" w:rsidRPr="00821748" w:rsidRDefault="004265DB" w:rsidP="004265D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21748">
        <w:rPr>
          <w:b/>
          <w:bCs/>
          <w:sz w:val="22"/>
          <w:szCs w:val="22"/>
        </w:rPr>
        <w:t>НА ДОЛЖНОСТИ РУКОВОДИТЕЛЕЙ МУНИЦИПАЛЬНЫХ УЧРЕЖДЕНИЙ КОСТИНО-БЫСТРЯНСКОГО СЕЛЬСКОГО ПОСЕЛЕНИЯ, И РУКОВОДИТЕЛЯМИ МУНИЦИПАЛЬНЫХ УЧРЕЖДЕНИЙ</w:t>
      </w:r>
    </w:p>
    <w:p w:rsidR="004265DB" w:rsidRPr="00821748" w:rsidRDefault="004265DB" w:rsidP="004265D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21748">
        <w:rPr>
          <w:b/>
          <w:bCs/>
          <w:sz w:val="22"/>
          <w:szCs w:val="22"/>
        </w:rPr>
        <w:t xml:space="preserve">КОСТИНО-БЫСТРЯНСКОГО СЕЛЬСКОГО ПОСЕЛЕНИЯ </w:t>
      </w:r>
    </w:p>
    <w:p w:rsidR="00A67209" w:rsidRPr="00821748" w:rsidRDefault="00E46E3E" w:rsidP="00A672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2020</w:t>
      </w:r>
      <w:r w:rsidR="00A67209" w:rsidRPr="00821748">
        <w:rPr>
          <w:b/>
          <w:sz w:val="22"/>
          <w:szCs w:val="22"/>
        </w:rPr>
        <w:t xml:space="preserve"> год</w:t>
      </w:r>
    </w:p>
    <w:p w:rsidR="00A67209" w:rsidRDefault="00A67209" w:rsidP="00A6720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52"/>
        <w:gridCol w:w="1796"/>
        <w:gridCol w:w="2092"/>
        <w:gridCol w:w="2047"/>
        <w:gridCol w:w="1670"/>
        <w:gridCol w:w="2063"/>
        <w:gridCol w:w="2326"/>
      </w:tblGrid>
      <w:tr w:rsidR="00A67209" w:rsidTr="00A67209">
        <w:trPr>
          <w:trHeight w:val="10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годового декларир</w:t>
            </w:r>
            <w:r w:rsidR="00E46E3E">
              <w:rPr>
                <w:lang w:eastAsia="en-US"/>
              </w:rPr>
              <w:t>ованного годового дохода за 2020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A67209" w:rsidTr="00A67209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 w:rsidP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A67209" w:rsidRDefault="00A67209" w:rsidP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</w:tr>
      <w:tr w:rsidR="00BE1EA7" w:rsidTr="00A67209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A7" w:rsidRDefault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A7" w:rsidRDefault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Любченко Сергей Иванович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A7" w:rsidRDefault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МБУК «Костино-</w:t>
            </w:r>
            <w:proofErr w:type="spellStart"/>
            <w:r>
              <w:rPr>
                <w:lang w:eastAsia="en-US"/>
              </w:rPr>
              <w:t>Быстрянский</w:t>
            </w:r>
            <w:proofErr w:type="spellEnd"/>
            <w:r>
              <w:rPr>
                <w:lang w:eastAsia="en-US"/>
              </w:rPr>
              <w:t xml:space="preserve"> СДК»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A7" w:rsidRDefault="00E46E3E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1115351,91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>Жилой индивидуальный дом</w:t>
            </w: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>(собственность)</w:t>
            </w: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>Земельный участок</w:t>
            </w: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>(собственность)</w:t>
            </w: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>Земельный участок (собственность)</w:t>
            </w: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1A2C34" w:rsidRDefault="001A2C34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1A2C34" w:rsidRDefault="001A2C34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lastRenderedPageBreak/>
              <w:t xml:space="preserve">Земельный участок </w:t>
            </w:r>
            <w:r>
              <w:rPr>
                <w:lang w:eastAsia="en-US"/>
              </w:rPr>
              <w:t>(общая долевая собственность)</w:t>
            </w: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 xml:space="preserve">Земельный участок </w:t>
            </w:r>
            <w:r>
              <w:rPr>
                <w:lang w:eastAsia="en-US"/>
              </w:rPr>
              <w:t>(общая долевая собственность)</w:t>
            </w: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 xml:space="preserve">Земельный участок </w:t>
            </w:r>
            <w:r>
              <w:rPr>
                <w:lang w:eastAsia="en-US"/>
              </w:rPr>
              <w:t>(общая долевая собственность)</w:t>
            </w: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 xml:space="preserve">Земельный участок </w:t>
            </w:r>
            <w:r>
              <w:rPr>
                <w:lang w:eastAsia="en-US"/>
              </w:rPr>
              <w:t>(общая долевая собственность)</w:t>
            </w: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 xml:space="preserve">Земельный участок </w:t>
            </w:r>
            <w:r>
              <w:rPr>
                <w:lang w:eastAsia="en-US"/>
              </w:rPr>
              <w:t>(общая долевая собственность)</w:t>
            </w: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A7" w:rsidRPr="00A106D9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lastRenderedPageBreak/>
              <w:t>85,3</w:t>
            </w:r>
          </w:p>
          <w:p w:rsidR="00BE1EA7" w:rsidRPr="00A106D9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>4460,0</w:t>
            </w:r>
          </w:p>
          <w:p w:rsidR="00BE1EA7" w:rsidRPr="00A106D9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940200,0</w:t>
            </w:r>
          </w:p>
          <w:p w:rsidR="00BE1EA7" w:rsidRPr="00A106D9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1A2C34" w:rsidRDefault="001A2C34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1A2C34" w:rsidP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20628300,0</w:t>
            </w:r>
          </w:p>
          <w:p w:rsidR="00BE1EA7" w:rsidRPr="00A106D9" w:rsidRDefault="00BE1EA7" w:rsidP="00BE1EA7">
            <w:pPr>
              <w:jc w:val="center"/>
              <w:rPr>
                <w:lang w:eastAsia="en-US"/>
              </w:rPr>
            </w:pPr>
          </w:p>
          <w:p w:rsidR="00BE1EA7" w:rsidRPr="00A106D9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1A2C34" w:rsidRDefault="001A2C34" w:rsidP="00BE1EA7">
            <w:pPr>
              <w:jc w:val="center"/>
              <w:rPr>
                <w:lang w:eastAsia="en-US"/>
              </w:rPr>
            </w:pPr>
          </w:p>
          <w:p w:rsidR="001A2C34" w:rsidRDefault="001A2C34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1689500,0</w:t>
            </w: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1689500,0</w:t>
            </w: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Pr="00A106D9" w:rsidRDefault="001A2C34" w:rsidP="001A2C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BE1EA7">
              <w:rPr>
                <w:lang w:eastAsia="en-US"/>
              </w:rPr>
              <w:t>196000,0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lastRenderedPageBreak/>
              <w:t>Россия</w:t>
            </w: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1A2C34" w:rsidRDefault="001A2C34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>Россия</w:t>
            </w: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>Россия</w:t>
            </w: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  <w:r w:rsidRPr="00A106D9">
              <w:rPr>
                <w:lang w:eastAsia="en-US"/>
              </w:rPr>
              <w:t>Россия</w:t>
            </w:r>
          </w:p>
          <w:p w:rsidR="00BE1EA7" w:rsidRPr="00A106D9" w:rsidRDefault="00BE1EA7" w:rsidP="00BE1EA7">
            <w:pPr>
              <w:jc w:val="center"/>
              <w:rPr>
                <w:lang w:eastAsia="en-US"/>
              </w:rPr>
            </w:pPr>
          </w:p>
          <w:p w:rsidR="00BE1EA7" w:rsidRPr="00A106D9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1A2C34" w:rsidRDefault="001A2C34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Pr="00A106D9" w:rsidRDefault="001A2C34" w:rsidP="001A2C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BE1EA7" w:rsidRPr="00A106D9">
              <w:rPr>
                <w:lang w:eastAsia="en-US"/>
              </w:rPr>
              <w:t>Россия</w:t>
            </w: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1A2C34" w:rsidRDefault="001A2C34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Россия</w:t>
            </w: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P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P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P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P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rPr>
                <w:lang w:eastAsia="en-US"/>
              </w:rPr>
            </w:pPr>
          </w:p>
          <w:p w:rsidR="001A2C34" w:rsidRDefault="00BE1EA7" w:rsidP="00BE1E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Россия</w:t>
            </w:r>
          </w:p>
          <w:p w:rsidR="001A2C34" w:rsidRDefault="001A2C34" w:rsidP="001A2C34">
            <w:pPr>
              <w:rPr>
                <w:lang w:eastAsia="en-US"/>
              </w:rPr>
            </w:pPr>
          </w:p>
          <w:p w:rsidR="00BE1EA7" w:rsidRDefault="00BE1EA7" w:rsidP="001A2C34">
            <w:pPr>
              <w:rPr>
                <w:lang w:eastAsia="en-US"/>
              </w:rPr>
            </w:pPr>
          </w:p>
          <w:p w:rsidR="001A2C34" w:rsidRDefault="001A2C34" w:rsidP="001A2C34">
            <w:pPr>
              <w:rPr>
                <w:lang w:eastAsia="en-US"/>
              </w:rPr>
            </w:pPr>
          </w:p>
          <w:p w:rsidR="001A2C34" w:rsidRPr="001A2C34" w:rsidRDefault="001A2C34" w:rsidP="001A2C34">
            <w:pPr>
              <w:rPr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A7" w:rsidRDefault="00E46E3E" w:rsidP="00222E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Легковой  автомобиль  </w:t>
            </w:r>
            <w:proofErr w:type="gramStart"/>
            <w:r>
              <w:rPr>
                <w:lang w:eastAsia="en-US"/>
              </w:rPr>
              <w:t>ШКОДА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Октави</w:t>
            </w:r>
            <w:bookmarkStart w:id="0" w:name="_GoBack"/>
            <w:bookmarkEnd w:id="0"/>
            <w:r>
              <w:rPr>
                <w:lang w:eastAsia="en-US"/>
              </w:rPr>
              <w:t>я</w:t>
            </w:r>
            <w:proofErr w:type="spellEnd"/>
          </w:p>
        </w:tc>
      </w:tr>
      <w:tr w:rsidR="00BE1EA7" w:rsidTr="00A6720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A7" w:rsidRDefault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A7" w:rsidRDefault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  <w:p w:rsidR="00BE1EA7" w:rsidRDefault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Любченко Александра Михайловна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  <w:r w:rsidR="00880555">
              <w:rPr>
                <w:lang w:eastAsia="en-US"/>
              </w:rPr>
              <w:t xml:space="preserve"> по вопросам формирования и исполнения бюджета, торгам и конкурсам</w:t>
            </w: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A7" w:rsidRDefault="00E46E3E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335727,06</w:t>
            </w: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индивидуальный дом</w:t>
            </w: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пользование)</w:t>
            </w: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пользование)</w:t>
            </w: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пользование)</w:t>
            </w:r>
          </w:p>
          <w:p w:rsidR="00BE1EA7" w:rsidRDefault="00BE1EA7" w:rsidP="009D49A7">
            <w:pPr>
              <w:rPr>
                <w:lang w:eastAsia="en-US"/>
              </w:rPr>
            </w:pPr>
          </w:p>
          <w:p w:rsidR="00BE1EA7" w:rsidRDefault="00BE1EA7" w:rsidP="009D49A7">
            <w:pPr>
              <w:rPr>
                <w:lang w:eastAsia="en-US"/>
              </w:rPr>
            </w:pPr>
          </w:p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(собственность)</w:t>
            </w:r>
          </w:p>
          <w:p w:rsidR="00BE1EA7" w:rsidRPr="00176C73" w:rsidRDefault="00BE1EA7" w:rsidP="009D49A7">
            <w:pPr>
              <w:rPr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A7" w:rsidRDefault="00BE1EA7" w:rsidP="009D49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85,3</w:t>
            </w: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4460,0</w:t>
            </w: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Pr="00176C73" w:rsidRDefault="00BE1EA7" w:rsidP="00BE1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E1EA7" w:rsidRP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E1EA7" w:rsidRP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P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P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Default="00BE1EA7" w:rsidP="00BE1EA7">
            <w:pPr>
              <w:jc w:val="center"/>
              <w:rPr>
                <w:lang w:eastAsia="en-US"/>
              </w:rPr>
            </w:pPr>
          </w:p>
          <w:p w:rsidR="00BE1EA7" w:rsidRPr="00BE1EA7" w:rsidRDefault="00BE1EA7" w:rsidP="00BE1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BE1EA7" w:rsidRDefault="00BE1EA7" w:rsidP="00222EFB">
            <w:pPr>
              <w:spacing w:line="276" w:lineRule="auto"/>
              <w:rPr>
                <w:lang w:eastAsia="en-US"/>
              </w:rPr>
            </w:pPr>
          </w:p>
        </w:tc>
      </w:tr>
    </w:tbl>
    <w:p w:rsidR="006D0594" w:rsidRDefault="006D0594"/>
    <w:sectPr w:rsidR="006D0594" w:rsidSect="00A67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064"/>
    <w:rsid w:val="000D4064"/>
    <w:rsid w:val="00136EA7"/>
    <w:rsid w:val="00146C9E"/>
    <w:rsid w:val="00172EB9"/>
    <w:rsid w:val="001A2C34"/>
    <w:rsid w:val="00251209"/>
    <w:rsid w:val="00325B97"/>
    <w:rsid w:val="004265DB"/>
    <w:rsid w:val="00483BCF"/>
    <w:rsid w:val="006D0594"/>
    <w:rsid w:val="00713684"/>
    <w:rsid w:val="00821748"/>
    <w:rsid w:val="0082281E"/>
    <w:rsid w:val="00880555"/>
    <w:rsid w:val="00A67209"/>
    <w:rsid w:val="00BA024F"/>
    <w:rsid w:val="00BE1EA7"/>
    <w:rsid w:val="00E46E3E"/>
    <w:rsid w:val="00E5015B"/>
    <w:rsid w:val="00E94F92"/>
    <w:rsid w:val="00FA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E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E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24</cp:revision>
  <cp:lastPrinted>2021-08-27T11:44:00Z</cp:lastPrinted>
  <dcterms:created xsi:type="dcterms:W3CDTF">2014-05-05T10:17:00Z</dcterms:created>
  <dcterms:modified xsi:type="dcterms:W3CDTF">2021-08-27T11:45:00Z</dcterms:modified>
</cp:coreProperties>
</file>